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cs="宋体" w:asciiTheme="minorEastAsia" w:hAnsiTheme="minorEastAsia" w:eastAsiaTheme="minorEastAsia"/>
          <w:b/>
          <w:bCs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44"/>
          <w:szCs w:val="44"/>
        </w:rPr>
        <w:t>武钢三中招聘高中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44"/>
          <w:szCs w:val="44"/>
          <w:lang w:val="en-US" w:eastAsia="zh-CN"/>
        </w:rPr>
        <w:t>学科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44"/>
          <w:szCs w:val="44"/>
        </w:rPr>
        <w:t>教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44"/>
          <w:szCs w:val="44"/>
          <w:lang w:val="en-US" w:eastAsia="zh-CN"/>
        </w:rPr>
        <w:t>练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44"/>
          <w:szCs w:val="44"/>
        </w:rPr>
        <w:t>报名登记表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493"/>
        <w:gridCol w:w="456"/>
        <w:gridCol w:w="580"/>
        <w:gridCol w:w="369"/>
        <w:gridCol w:w="213"/>
        <w:gridCol w:w="736"/>
        <w:gridCol w:w="950"/>
        <w:gridCol w:w="426"/>
        <w:gridCol w:w="906"/>
        <w:gridCol w:w="893"/>
        <w:gridCol w:w="894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姓名</w:t>
            </w:r>
          </w:p>
        </w:tc>
        <w:tc>
          <w:tcPr>
            <w:tcW w:w="1898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性别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2088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相</w:t>
            </w:r>
          </w:p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民族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籍贯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面貌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婚姻</w:t>
            </w:r>
          </w:p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状况</w:t>
            </w:r>
          </w:p>
        </w:tc>
        <w:tc>
          <w:tcPr>
            <w:tcW w:w="89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通讯地址</w:t>
            </w:r>
          </w:p>
        </w:tc>
        <w:tc>
          <w:tcPr>
            <w:tcW w:w="3304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lang w:val="en-US" w:eastAsia="zh-CN"/>
              </w:rPr>
              <w:t>学科、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职称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304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邮编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电子邮件</w:t>
            </w: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计算机水平</w:t>
            </w:r>
          </w:p>
        </w:tc>
        <w:tc>
          <w:tcPr>
            <w:tcW w:w="208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本科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毕业院校</w:t>
            </w:r>
          </w:p>
        </w:tc>
        <w:tc>
          <w:tcPr>
            <w:tcW w:w="4493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学位</w:t>
            </w:r>
          </w:p>
        </w:tc>
        <w:tc>
          <w:tcPr>
            <w:tcW w:w="208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所学专业</w:t>
            </w:r>
          </w:p>
        </w:tc>
        <w:tc>
          <w:tcPr>
            <w:tcW w:w="4493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学历</w:t>
            </w:r>
          </w:p>
        </w:tc>
        <w:tc>
          <w:tcPr>
            <w:tcW w:w="208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硕士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毕业院校</w:t>
            </w:r>
          </w:p>
        </w:tc>
        <w:tc>
          <w:tcPr>
            <w:tcW w:w="4493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学位</w:t>
            </w:r>
          </w:p>
        </w:tc>
        <w:tc>
          <w:tcPr>
            <w:tcW w:w="208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所学专业</w:t>
            </w:r>
          </w:p>
        </w:tc>
        <w:tc>
          <w:tcPr>
            <w:tcW w:w="4493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学历</w:t>
            </w:r>
          </w:p>
        </w:tc>
        <w:tc>
          <w:tcPr>
            <w:tcW w:w="208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博士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毕业院校</w:t>
            </w:r>
          </w:p>
        </w:tc>
        <w:tc>
          <w:tcPr>
            <w:tcW w:w="4493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学位</w:t>
            </w:r>
          </w:p>
        </w:tc>
        <w:tc>
          <w:tcPr>
            <w:tcW w:w="208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所学专业</w:t>
            </w:r>
          </w:p>
        </w:tc>
        <w:tc>
          <w:tcPr>
            <w:tcW w:w="4493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学历</w:t>
            </w:r>
          </w:p>
        </w:tc>
        <w:tc>
          <w:tcPr>
            <w:tcW w:w="208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社会工作</w:t>
            </w:r>
          </w:p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经    历</w:t>
            </w:r>
          </w:p>
        </w:tc>
        <w:tc>
          <w:tcPr>
            <w:tcW w:w="8511" w:type="dxa"/>
            <w:gridSpan w:val="11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学术论文</w:t>
            </w:r>
          </w:p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及</w:t>
            </w:r>
          </w:p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研究成果</w:t>
            </w:r>
          </w:p>
        </w:tc>
        <w:tc>
          <w:tcPr>
            <w:tcW w:w="8511" w:type="dxa"/>
            <w:gridSpan w:val="11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奖惩情况</w:t>
            </w:r>
          </w:p>
        </w:tc>
        <w:tc>
          <w:tcPr>
            <w:tcW w:w="8511" w:type="dxa"/>
            <w:gridSpan w:val="11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lang w:val="en-US" w:eastAsia="zh-CN"/>
              </w:rPr>
              <w:t>（在高中、大学期间学科获奖情况或从教以来辅导学生获奖情况）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家庭</w:t>
            </w:r>
          </w:p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成员</w:t>
            </w:r>
          </w:p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情况</w:t>
            </w:r>
          </w:p>
        </w:tc>
        <w:tc>
          <w:tcPr>
            <w:tcW w:w="2111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姓  名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称  谓</w:t>
            </w:r>
          </w:p>
        </w:tc>
        <w:tc>
          <w:tcPr>
            <w:tcW w:w="9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年龄</w:t>
            </w:r>
          </w:p>
        </w:tc>
        <w:tc>
          <w:tcPr>
            <w:tcW w:w="387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387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387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387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387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备注</w:t>
            </w:r>
          </w:p>
        </w:tc>
        <w:tc>
          <w:tcPr>
            <w:tcW w:w="9004" w:type="dxa"/>
            <w:gridSpan w:val="12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</w:tbl>
    <w:p>
      <w:pPr>
        <w:snapToGrid w:val="0"/>
        <w:spacing w:line="360" w:lineRule="auto"/>
        <w:jc w:val="both"/>
        <w:rPr>
          <w:rFonts w:hint="eastAsia" w:ascii="仿宋_GB2312" w:eastAsia="黑体" w:cs="仿宋_GB2312" w:hAnsiTheme="minorEastAsia"/>
          <w:b w:val="0"/>
          <w:sz w:val="44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ZGYyNjJhNGU0OGE2NmI4N2QzYWVkNmQxZjc4YTIifQ=="/>
  </w:docVars>
  <w:rsids>
    <w:rsidRoot w:val="00F17DCB"/>
    <w:rsid w:val="000A0874"/>
    <w:rsid w:val="00123054"/>
    <w:rsid w:val="001238EF"/>
    <w:rsid w:val="001466C2"/>
    <w:rsid w:val="0016443E"/>
    <w:rsid w:val="001F6844"/>
    <w:rsid w:val="001F69D2"/>
    <w:rsid w:val="00215340"/>
    <w:rsid w:val="00352DD3"/>
    <w:rsid w:val="004C411F"/>
    <w:rsid w:val="004F69AF"/>
    <w:rsid w:val="00527F88"/>
    <w:rsid w:val="00531EBA"/>
    <w:rsid w:val="005F2F9D"/>
    <w:rsid w:val="006207A7"/>
    <w:rsid w:val="006F7B6C"/>
    <w:rsid w:val="0076479C"/>
    <w:rsid w:val="007F0070"/>
    <w:rsid w:val="007F2EFA"/>
    <w:rsid w:val="00824E35"/>
    <w:rsid w:val="00873E48"/>
    <w:rsid w:val="00902982"/>
    <w:rsid w:val="0090613E"/>
    <w:rsid w:val="009435B1"/>
    <w:rsid w:val="00A815B6"/>
    <w:rsid w:val="00AB6D72"/>
    <w:rsid w:val="00BA4E78"/>
    <w:rsid w:val="00C1606D"/>
    <w:rsid w:val="00D14F50"/>
    <w:rsid w:val="00E1318F"/>
    <w:rsid w:val="00F17C63"/>
    <w:rsid w:val="00F17DCB"/>
    <w:rsid w:val="00F5245A"/>
    <w:rsid w:val="00F867CF"/>
    <w:rsid w:val="0219419F"/>
    <w:rsid w:val="0DD4044F"/>
    <w:rsid w:val="10F24FD9"/>
    <w:rsid w:val="188B7B07"/>
    <w:rsid w:val="19CE179F"/>
    <w:rsid w:val="25A527CA"/>
    <w:rsid w:val="2B72641D"/>
    <w:rsid w:val="32BE5267"/>
    <w:rsid w:val="57CD0549"/>
    <w:rsid w:val="57DD18F4"/>
    <w:rsid w:val="5B0E0170"/>
    <w:rsid w:val="6707762A"/>
    <w:rsid w:val="6B824366"/>
    <w:rsid w:val="6BEC7FC3"/>
    <w:rsid w:val="6CA34B84"/>
    <w:rsid w:val="706C1141"/>
    <w:rsid w:val="7DB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spacing w:line="240" w:lineRule="auto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link w:val="6"/>
    <w:qFormat/>
    <w:uiPriority w:val="0"/>
    <w:pPr>
      <w:adjustRightInd w:val="0"/>
      <w:snapToGrid w:val="0"/>
      <w:spacing w:line="240" w:lineRule="atLeast"/>
    </w:pPr>
    <w:rPr>
      <w:rFonts w:asciiTheme="minorEastAsia" w:hAnsiTheme="minorEastAsia" w:eastAsiaTheme="minorEastAsia" w:cstheme="minorBidi"/>
      <w:sz w:val="24"/>
    </w:rPr>
  </w:style>
  <w:style w:type="character" w:customStyle="1" w:styleId="6">
    <w:name w:val="样式1 Char"/>
    <w:basedOn w:val="4"/>
    <w:link w:val="5"/>
    <w:uiPriority w:val="0"/>
    <w:rPr>
      <w:rFonts w:asciiTheme="minorEastAsia" w:hAnsiTheme="minor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772</Words>
  <Characters>872</Characters>
  <Lines>10</Lines>
  <Paragraphs>2</Paragraphs>
  <TotalTime>31</TotalTime>
  <ScaleCrop>false</ScaleCrop>
  <LinksUpToDate>false</LinksUpToDate>
  <CharactersWithSpaces>882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2024-07-15T08:45:00Z</dcterms:created>
  <dc:creator>fm</dc:creator>
  <cp:lastModifiedBy>whedit</cp:lastModifiedBy>
  <dcterms:modified xsi:type="dcterms:W3CDTF">2024-07-18T02:52:23Z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ACE3F0493F9C49FAA9603B98523379BC_13</vt:lpwstr>
  </property>
</Properties>
</file>