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/>
          <w:bCs/>
          <w:color w:val="000000"/>
          <w:kern w:val="0"/>
        </w:rPr>
      </w:pPr>
      <w:r>
        <w:rPr>
          <w:rFonts w:hint="eastAsia" w:ascii="宋体" w:hAnsi="宋体" w:eastAsia="宋体"/>
          <w:bCs/>
          <w:color w:val="000000"/>
          <w:kern w:val="0"/>
        </w:rPr>
        <w:t>附件</w:t>
      </w:r>
      <w:r>
        <w:rPr>
          <w:rFonts w:ascii="宋体" w:hAnsi="宋体" w:eastAsia="宋体"/>
          <w:bCs/>
          <w:color w:val="000000"/>
          <w:kern w:val="0"/>
        </w:rPr>
        <w:t>3</w:t>
      </w:r>
    </w:p>
    <w:p>
      <w:pPr>
        <w:spacing w:line="500" w:lineRule="exact"/>
        <w:jc w:val="center"/>
        <w:rPr>
          <w:rFonts w:ascii="Times New Roman" w:eastAsia="方正小标宋简体"/>
          <w:b/>
          <w:bCs/>
          <w:color w:val="000000"/>
          <w:kern w:val="0"/>
          <w:sz w:val="44"/>
          <w:szCs w:val="44"/>
        </w:rPr>
      </w:pPr>
    </w:p>
    <w:p>
      <w:pPr>
        <w:spacing w:after="312" w:afterLines="10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2018-2020年度全球TOP 200高校名单</w:t>
      </w:r>
    </w:p>
    <w:p>
      <w:pPr>
        <w:spacing w:line="540" w:lineRule="exact"/>
        <w:jc w:val="center"/>
        <w:rPr>
          <w:rFonts w:ascii="Times New Roman" w:eastAsia="方正楷体简体"/>
          <w:bCs/>
        </w:rPr>
      </w:pPr>
      <w:r>
        <w:rPr>
          <w:rFonts w:hint="eastAsia" w:ascii="楷体_GB2312" w:eastAsia="楷体_GB2312"/>
          <w:bCs/>
        </w:rPr>
        <w:t>来源：</w:t>
      </w:r>
      <w:r>
        <w:rPr>
          <w:rFonts w:ascii="Times New Roman" w:eastAsia="方正楷体简体"/>
          <w:bCs/>
        </w:rPr>
        <w:t>QS</w:t>
      </w:r>
      <w:r>
        <w:rPr>
          <w:rFonts w:hint="eastAsia" w:ascii="Times New Roman" w:eastAsia="方正楷体简体"/>
          <w:bCs/>
        </w:rPr>
        <w:t>、THE、US News</w:t>
      </w:r>
    </w:p>
    <w:p>
      <w:pPr>
        <w:spacing w:line="540" w:lineRule="exact"/>
        <w:jc w:val="center"/>
        <w:rPr>
          <w:rFonts w:hint="eastAsia" w:eastAsia="楷体_GB2312"/>
        </w:rPr>
      </w:pPr>
    </w:p>
    <w:p>
      <w:pPr>
        <w:adjustRightInd w:val="0"/>
        <w:spacing w:line="540" w:lineRule="exact"/>
        <w:ind w:firstLine="420" w:firstLineChars="200"/>
        <w:rPr>
          <w:rFonts w:hint="eastAsia"/>
        </w:rPr>
      </w:pPr>
      <w:r>
        <w:rPr>
          <w:rFonts w:ascii="Times New Roman" w:eastAsia="方正仿宋简体"/>
        </w:rPr>
        <w:t xml:space="preserve">1. Massachusetts Institute of Technology </w:t>
      </w:r>
      <w:r>
        <w:rPr>
          <w:rFonts w:hint="eastAsia"/>
        </w:rPr>
        <w:t>麻省理工学院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 xml:space="preserve">Stanford University </w:t>
      </w:r>
      <w:r>
        <w:t>斯坦福大学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3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Harvard University</w:t>
      </w:r>
      <w:r>
        <w:t xml:space="preserve"> 哈佛大学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4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 xml:space="preserve">California Institute of Technology </w:t>
      </w:r>
      <w:r>
        <w:t>加州理工学院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5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 xml:space="preserve">. University of Cambridge </w:t>
      </w:r>
      <w:r>
        <w:t>剑桥大学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6. University of Oxford </w:t>
      </w:r>
      <w:r>
        <w:t>牛津大学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7. University College London </w:t>
      </w:r>
      <w:r>
        <w:t>伦敦大学学院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8. Imperial College London </w:t>
      </w:r>
      <w:r>
        <w:t>帝国理工学院</w:t>
      </w:r>
    </w:p>
    <w:p>
      <w:pPr>
        <w:adjustRightInd w:val="0"/>
        <w:spacing w:line="540" w:lineRule="exact"/>
      </w:pPr>
      <w:r>
        <w:rPr>
          <w:rFonts w:ascii="Times New Roman" w:eastAsia="方正仿宋简体"/>
        </w:rPr>
        <w:t xml:space="preserve">    9. University of Chicago </w:t>
      </w:r>
      <w:r>
        <w:t>芝加哥大学</w:t>
      </w:r>
    </w:p>
    <w:p>
      <w:pPr>
        <w:adjustRightInd w:val="0"/>
        <w:spacing w:line="540" w:lineRule="exact"/>
      </w:pPr>
      <w:r>
        <w:rPr>
          <w:rFonts w:ascii="Times New Roman" w:eastAsia="方正仿宋简体"/>
        </w:rPr>
        <w:t xml:space="preserve">    10. ETH Zurich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 xml:space="preserve">Swiss Federal Institute of Technology Zurich </w:t>
      </w:r>
      <w:r>
        <w:t>苏黎世联邦理工学院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11. Nanyang Technological University </w:t>
      </w:r>
      <w:r>
        <w:t>南洋理工大学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12. </w:t>
      </w:r>
      <w:r>
        <w:rPr>
          <w:rFonts w:ascii="Times New Roman" w:eastAsia="方正仿宋简体"/>
          <w:spacing w:val="-10"/>
        </w:rPr>
        <w:t xml:space="preserve">École Polytechnique Fédérale de Lausanne </w:t>
      </w:r>
      <w:r>
        <w:t>洛桑联邦理工学院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13. Princeton University </w:t>
      </w:r>
      <w:r>
        <w:t>普林斯顿大学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14. Cornell University</w:t>
      </w:r>
      <w:r>
        <w:t xml:space="preserve"> 康奈尔大学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15. National University of Singapore</w:t>
      </w:r>
      <w:r>
        <w:t xml:space="preserve"> 新加坡国立大学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16. Yale University </w:t>
      </w:r>
      <w:r>
        <w:t>耶鲁大学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17. Johns Hopkins University </w:t>
      </w:r>
      <w:r>
        <w:t>约翰霍普金斯大学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18. Columbia University </w:t>
      </w:r>
      <w:r>
        <w:t>哥伦比亚大学</w:t>
      </w:r>
    </w:p>
    <w:p>
      <w:pPr>
        <w:spacing w:line="540" w:lineRule="exact"/>
      </w:pPr>
      <w:r>
        <w:rPr>
          <w:rFonts w:ascii="Times New Roman" w:eastAsia="方正仿宋简体"/>
        </w:rPr>
        <w:t xml:space="preserve">    19. University of Pennsylvania </w:t>
      </w:r>
      <w:r>
        <w:t>宾夕法尼亚大学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20. Australian National University</w:t>
      </w:r>
      <w:r>
        <w:t xml:space="preserve"> </w:t>
      </w:r>
      <w:r>
        <w:rPr>
          <w:rFonts w:hint="eastAsia"/>
        </w:rPr>
        <w:t>澳州国立大学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21. Duke University </w:t>
      </w:r>
      <w:r>
        <w:t>杜克大学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22. University of Michigan </w:t>
      </w:r>
      <w:r>
        <w:t>密歇根大学安娜堡分校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23. King’s College London </w:t>
      </w:r>
      <w:r>
        <w:t>伦敦大学国王学院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24. University of Edinburgh</w:t>
      </w:r>
      <w:r>
        <w:t xml:space="preserve"> 爱丁堡大学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25. Tsinghua University </w:t>
      </w:r>
      <w:r>
        <w:t>清华大学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26. University of Hong Kong </w:t>
      </w:r>
      <w:r>
        <w:t>香港大学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27. University of California，Berkeley </w:t>
      </w:r>
      <w:r>
        <w:t>加州大学伯克利分校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28. Northwestern University </w:t>
      </w:r>
      <w:r>
        <w:t>西北大学（美国）</w:t>
      </w:r>
    </w:p>
    <w:p>
      <w:pPr>
        <w:adjustRightInd w:val="0"/>
        <w:spacing w:line="540" w:lineRule="exact"/>
      </w:pPr>
      <w:r>
        <w:rPr>
          <w:rFonts w:ascii="Times New Roman" w:eastAsia="方正仿宋简体"/>
        </w:rPr>
        <w:t xml:space="preserve">    29. University of Tokyo</w:t>
      </w:r>
      <w:r>
        <w:t xml:space="preserve"> 东京大学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30. Hong Kong University of Science and Technology </w:t>
      </w:r>
      <w:r>
        <w:t>香港科技大学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31. University of Toronto </w:t>
      </w:r>
      <w:r>
        <w:t>多伦多大学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32. McGill University </w:t>
      </w:r>
      <w:r>
        <w:t>麦吉尔大学</w:t>
      </w:r>
    </w:p>
    <w:p>
      <w:pPr>
        <w:adjustRightInd w:val="0"/>
        <w:spacing w:line="540" w:lineRule="exact"/>
        <w:ind w:firstLine="396" w:firstLineChars="200"/>
      </w:pPr>
      <w:r>
        <w:rPr>
          <w:rFonts w:ascii="Times New Roman" w:eastAsia="方正仿宋简体"/>
          <w:spacing w:val="-6"/>
        </w:rPr>
        <w:t>33. University of California</w:t>
      </w:r>
      <w:r>
        <w:rPr>
          <w:rFonts w:ascii="Times New Roman" w:eastAsia="方正仿宋简体"/>
        </w:rPr>
        <w:t>，</w:t>
      </w:r>
      <w:r>
        <w:rPr>
          <w:rFonts w:ascii="Times New Roman" w:eastAsia="方正仿宋简体"/>
          <w:spacing w:val="-6"/>
        </w:rPr>
        <w:t xml:space="preserve">Los Angeles </w:t>
      </w:r>
      <w:r>
        <w:t>加州大学洛杉矶分校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34. University of Manchester </w:t>
      </w:r>
      <w:r>
        <w:t>曼彻斯特大学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35. London School of Economics and Political Science </w:t>
      </w:r>
      <w:r>
        <w:t>伦敦政治经济学院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36. Kyoto University </w:t>
      </w:r>
      <w:r>
        <w:t>京都大学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37. Seoul National University </w:t>
      </w:r>
      <w:r>
        <w:t>首尔国立大学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38. Peking University </w:t>
      </w:r>
      <w:r>
        <w:t>北京大学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39. </w:t>
      </w:r>
      <w:r>
        <w:rPr>
          <w:rFonts w:ascii="Times New Roman" w:eastAsia="方正仿宋简体"/>
          <w:spacing w:val="-6"/>
        </w:rPr>
        <w:t xml:space="preserve">University of California，San Diego </w:t>
      </w:r>
      <w:r>
        <w:t>加州大学圣迭戈分校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40. Fudan University </w:t>
      </w:r>
      <w:r>
        <w:t>复旦大学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41. Korea Advanced Institute of Science and Technology  </w:t>
      </w:r>
      <w:r>
        <w:t>韩国高等科技学院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42. University of Melbourne </w:t>
      </w:r>
      <w:r>
        <w:t>墨尔本大学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43. École Normale Supérieure </w:t>
      </w:r>
      <w:r>
        <w:t>巴黎高等师范学院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44. University of Bristol </w:t>
      </w:r>
      <w:r>
        <w:t>布里斯托大学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45. University of New South Wales </w:t>
      </w:r>
      <w:r>
        <w:t>新南威尔士大学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46. Chinese University of Hong Kong </w:t>
      </w:r>
      <w:r>
        <w:t>香港中文大学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47. Carnegie Mellon University </w:t>
      </w:r>
      <w:r>
        <w:t>卡耐基梅隆大学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48. University of Queensland </w:t>
      </w:r>
      <w:r>
        <w:t>昆士兰大学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49. City University of Hong Kong </w:t>
      </w:r>
      <w:r>
        <w:t>香港城市大学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50. University of Sydney </w:t>
      </w:r>
      <w:r>
        <w:t>悉尼大学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51. University of British Columbia </w:t>
      </w:r>
      <w:r>
        <w:t>英属哥伦比亚大学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52. New York University </w:t>
      </w:r>
      <w:r>
        <w:t>纽约大学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53. Brown University </w:t>
      </w:r>
      <w:r>
        <w:t>布朗大学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54. Delft University of Technology </w:t>
      </w:r>
      <w:r>
        <w:t>代尔夫特理工大学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55. </w:t>
      </w:r>
      <w:r>
        <w:rPr>
          <w:rFonts w:ascii="Times New Roman" w:eastAsia="方正仿宋简体"/>
          <w:spacing w:val="-10"/>
        </w:rPr>
        <w:t>University of Wisconsin</w:t>
      </w:r>
      <w:r>
        <w:rPr>
          <w:rFonts w:hint="eastAsia" w:ascii="Times New Roman" w:eastAsia="方正仿宋简体"/>
          <w:spacing w:val="-10"/>
        </w:rPr>
        <w:t>-</w:t>
      </w:r>
      <w:r>
        <w:rPr>
          <w:rFonts w:ascii="Times New Roman" w:eastAsia="方正仿宋简体"/>
          <w:spacing w:val="-10"/>
        </w:rPr>
        <w:t xml:space="preserve">Madison </w:t>
      </w:r>
      <w:r>
        <w:t>威斯康辛大学麦迪逊分校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56. Tokyo Institute of Technology </w:t>
      </w:r>
      <w:r>
        <w:t>东京工业大学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57. University of Warwick </w:t>
      </w:r>
      <w:r>
        <w:t>华威大学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58. University of Amsterdam </w:t>
      </w:r>
      <w:r>
        <w:t>阿姆斯特丹大学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59. École Polytechnique </w:t>
      </w:r>
      <w:r>
        <w:t>巴黎综合理工大学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60. Monash University </w:t>
      </w:r>
      <w:r>
        <w:t>莫纳什大学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61. University of Washington </w:t>
      </w:r>
      <w:r>
        <w:t>华盛顿大学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62. Shanghai Jiao Tong University </w:t>
      </w:r>
      <w:r>
        <w:t>上海交通大学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63. Osaka University </w:t>
      </w:r>
      <w:r>
        <w:t>大阪大学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64. Technical University of Munich </w:t>
      </w:r>
      <w:r>
        <w:t>慕尼黑工业大学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65. University of Glasgow </w:t>
      </w:r>
      <w:r>
        <w:t>格拉斯哥大学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66. LMU Munich </w:t>
      </w:r>
      <w:r>
        <w:t>慕尼黑大学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67. University of Texas at Austin </w:t>
      </w:r>
      <w:r>
        <w:t>德克萨斯大学奥斯汀分校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68. Heidelberg University </w:t>
      </w:r>
      <w:r>
        <w:t>海德堡大学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69. University of Illinois at Urbana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 xml:space="preserve">Champaign </w:t>
      </w:r>
      <w:r>
        <w:t>伊利诺伊大学厄本那</w:t>
      </w:r>
      <w:r>
        <w:rPr>
          <w:rFonts w:hint="eastAsia"/>
        </w:rPr>
        <w:t>-</w:t>
      </w:r>
      <w:r>
        <w:t>香槟分校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70. Georgia Institute of Technology</w:t>
      </w:r>
      <w:r>
        <w:t xml:space="preserve"> 佐治亚理工学院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71. KU Leuven </w:t>
      </w:r>
      <w:r>
        <w:t>鲁汶大学（荷语）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72. </w:t>
      </w:r>
      <w:r>
        <w:rPr>
          <w:rFonts w:ascii="Times New Roman" w:eastAsia="方正仿宋简体"/>
          <w:spacing w:val="-11"/>
        </w:rPr>
        <w:t>Pohang University of Science and Technology</w:t>
      </w:r>
      <w:r>
        <w:t xml:space="preserve"> 浦项科技大学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73. University of Copenhagen </w:t>
      </w:r>
      <w:r>
        <w:t>哥本哈根大学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74. University of Zurich </w:t>
      </w:r>
      <w:r>
        <w:t>苏黎世大学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75. Universidad de Buenos Aires </w:t>
      </w:r>
      <w:r>
        <w:t>布宜诺斯艾利斯大学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76. National Taiwan University </w:t>
      </w:r>
      <w:r>
        <w:t>国立台湾大学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77. Tohoku University </w:t>
      </w:r>
      <w:r>
        <w:t>东北大学（日本）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78. Durham University </w:t>
      </w:r>
      <w:r>
        <w:t>杜伦大学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79. Lund University </w:t>
      </w:r>
      <w:r>
        <w:t>隆德大学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80. University of North Carolina at Chapel Hill </w:t>
      </w:r>
      <w:r>
        <w:t>北卡罗来纳大学教堂山分校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81. Boston University </w:t>
      </w:r>
      <w:r>
        <w:t>波士顿大学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82. University of Sheffield </w:t>
      </w:r>
      <w:r>
        <w:t>谢菲尔德大学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83. University of Auckland </w:t>
      </w:r>
      <w:r>
        <w:t>奥克兰大学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84. University of Nottingham </w:t>
      </w:r>
      <w:r>
        <w:t>诺丁汉大学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85. University of Birmingham </w:t>
      </w:r>
      <w:r>
        <w:t>伯明翰大学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86. Ohio State University </w:t>
      </w:r>
      <w:r>
        <w:t>俄亥俄州立大学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87. Zhejiang University </w:t>
      </w:r>
      <w:r>
        <w:t>浙江大学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88. Trinity College Dublin </w:t>
      </w:r>
      <w:r>
        <w:t>都柏林圣三一学院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89. Rice University </w:t>
      </w:r>
      <w:r>
        <w:t>莱斯大学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90. University of Alberta </w:t>
      </w:r>
      <w:r>
        <w:t>阿尔伯塔大学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91. Korea University </w:t>
      </w:r>
      <w:r>
        <w:t>高丽大学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92. University of St Andrews </w:t>
      </w:r>
      <w:r>
        <w:t>圣安德鲁斯大学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93. Pennsylvania State University </w:t>
      </w:r>
      <w:r>
        <w:t>宾州州立大学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94. University of Western Australia </w:t>
      </w:r>
      <w:r>
        <w:t>西澳大学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95. Lomonosov Moscow State University </w:t>
      </w:r>
      <w:r>
        <w:t>莫斯科国立大学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96. Hong Kong Polytechnic University </w:t>
      </w:r>
      <w:r>
        <w:t>香港理工大学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97. University of Science and Technology of China </w:t>
      </w:r>
      <w:r>
        <w:t>中国科学技术大学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98. University of Geneva </w:t>
      </w:r>
      <w:r>
        <w:t>日内瓦大学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99. KTH Royal Institute of Technology </w:t>
      </w:r>
      <w:r>
        <w:t>瑞典皇家理工学院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100. Washington University in St Louis </w:t>
      </w:r>
      <w:r>
        <w:t>圣路易斯华盛顿大学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101. University of Leeds </w:t>
      </w:r>
      <w:r>
        <w:t>利兹大学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102. University of Helsinki </w:t>
      </w:r>
      <w:r>
        <w:t>赫尔辛基大学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103. University of Southampton </w:t>
      </w:r>
      <w:r>
        <w:t>南安普顿大学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104. Eindhoven University of Technology </w:t>
      </w:r>
      <w:r>
        <w:t>埃因霍温理工大学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105. Purdue University </w:t>
      </w:r>
      <w:r>
        <w:t>普渡大学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106. Yonsei University </w:t>
      </w:r>
      <w:r>
        <w:t>延世大学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107. Karlsruhe Institute of Technology </w:t>
      </w:r>
      <w:r>
        <w:t>卡尔斯鲁厄理工学院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108. Sungkyunkwan University </w:t>
      </w:r>
      <w:r>
        <w:t>成均馆大学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109. Leiden University</w:t>
      </w:r>
      <w:r>
        <w:t xml:space="preserve"> 莱顿大学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110. University of Adelaide</w:t>
      </w:r>
      <w:r>
        <w:t xml:space="preserve"> 阿德雷德大学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111. Utrecht University </w:t>
      </w:r>
      <w:r>
        <w:t>乌得勒支大学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112. Uppsala University </w:t>
      </w:r>
      <w:r>
        <w:t>乌普萨拉大学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113. University of Groningen</w:t>
      </w:r>
      <w:r>
        <w:t xml:space="preserve"> 格罗宁根大学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114. Nanjing University</w:t>
      </w:r>
      <w:r>
        <w:t xml:space="preserve"> 南京大学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115. Universiti Malaya </w:t>
      </w:r>
      <w:r>
        <w:t>马来亚大学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116. Nagoya University </w:t>
      </w:r>
      <w:r>
        <w:t>名古屋大学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117. Technical University of Denmark</w:t>
      </w:r>
      <w:r>
        <w:rPr>
          <w:rFonts w:hint="eastAsia" w:ascii="Times New Roman" w:eastAsia="方正仿宋简体"/>
        </w:rPr>
        <w:t xml:space="preserve"> </w:t>
      </w:r>
      <w:r>
        <w:t>丹麦技术大学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118. University of California，Davis </w:t>
      </w:r>
      <w:r>
        <w:t>加州大学戴维斯分校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119. Aarhus University </w:t>
      </w:r>
      <w:r>
        <w:t>奥胡斯大学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120. Humboldt University of Berlin </w:t>
      </w:r>
      <w:r>
        <w:t>柏林洪堡大学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121. </w:t>
      </w:r>
      <w:r>
        <w:rPr>
          <w:rFonts w:ascii="Times New Roman" w:eastAsia="方正仿宋简体"/>
        </w:rPr>
        <w:fldChar w:fldCharType="begin"/>
      </w:r>
      <w:r>
        <w:rPr>
          <w:rFonts w:ascii="Times New Roman" w:eastAsia="方正仿宋简体"/>
        </w:rPr>
        <w:instrText xml:space="preserve"> HYPERLINK "https://www.topuniversities.com/universities/universidade-de-sao-paulo" \l "wurs" </w:instrText>
      </w:r>
      <w:r>
        <w:rPr>
          <w:rFonts w:ascii="Times New Roman" w:eastAsia="方正仿宋简体"/>
        </w:rPr>
        <w:fldChar w:fldCharType="separate"/>
      </w:r>
      <w:r>
        <w:rPr>
          <w:rFonts w:ascii="Times New Roman" w:eastAsia="方正仿宋简体"/>
        </w:rPr>
        <w:t>Universidade de São Paulo</w:t>
      </w:r>
      <w:r>
        <w:rPr>
          <w:rFonts w:ascii="Times New Roman" w:eastAsia="方正仿宋简体"/>
        </w:rPr>
        <w:fldChar w:fldCharType="end"/>
      </w:r>
      <w:r>
        <w:rPr>
          <w:rFonts w:ascii="Times New Roman" w:eastAsia="方正仿宋简体"/>
        </w:rPr>
        <w:t xml:space="preserve"> </w:t>
      </w:r>
      <w:r>
        <w:t>圣保罗大学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122. Hokkaido University </w:t>
      </w:r>
      <w:r>
        <w:t>北海道大学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123. Universidad Nacional Autónoma de México </w:t>
      </w:r>
      <w:r>
        <w:t>墨西哥国立自治大学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124. Wageningen University &amp; Research </w:t>
      </w:r>
      <w:r>
        <w:t>瓦格宁根大学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125. Free University of Berlin </w:t>
      </w:r>
      <w:r>
        <w:t>柏林自由大学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126. Ghent University </w:t>
      </w:r>
      <w:r>
        <w:t>根特大学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127. </w:t>
      </w:r>
      <w:r>
        <w:rPr>
          <w:rFonts w:ascii="Times New Roman" w:eastAsia="方正仿宋简体"/>
          <w:spacing w:val="-6"/>
        </w:rPr>
        <w:t xml:space="preserve">Queen Mary University of London </w:t>
      </w:r>
      <w:r>
        <w:t>伦敦大学玛丽女王学院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128. Kyushu University </w:t>
      </w:r>
      <w:r>
        <w:t>九州大学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129. </w:t>
      </w:r>
      <w:r>
        <w:rPr>
          <w:rFonts w:ascii="Times New Roman" w:eastAsia="方正仿宋简体"/>
          <w:spacing w:val="-11"/>
        </w:rPr>
        <w:t xml:space="preserve">University of Maryland, College Park </w:t>
      </w:r>
      <w:r>
        <w:t>马里兰大学帕克分校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130. University of Montreal </w:t>
      </w:r>
      <w:r>
        <w:t>蒙特利尔大学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131. Pierre and Marie Curie University </w:t>
      </w:r>
      <w:r>
        <w:t>巴黎第六大学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132. University of Southern California </w:t>
      </w:r>
      <w:r>
        <w:t>南加州大学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133. Chalmers University of Technology </w:t>
      </w:r>
      <w:r>
        <w:t>查尔姆斯理工大学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134. University of California，Santa Barbara </w:t>
      </w:r>
      <w:r>
        <w:t>加州大学圣塔芭芭拉分校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135. University of York </w:t>
      </w:r>
      <w:r>
        <w:t>约克大学（英国）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136. Lancaster University </w:t>
      </w:r>
      <w:r>
        <w:t>兰卡斯特大学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137. Aalto University </w:t>
      </w:r>
      <w:r>
        <w:t>阿尔托大学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138. Cardiff University </w:t>
      </w:r>
      <w:r>
        <w:t>卡迪夫大学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139. </w:t>
      </w:r>
      <w:r>
        <w:rPr>
          <w:rFonts w:ascii="Times New Roman" w:eastAsia="方正仿宋简体"/>
          <w:spacing w:val="-6"/>
        </w:rPr>
        <w:t>Pontificia Universidad Católica de Chile</w:t>
      </w:r>
      <w:r>
        <w:t xml:space="preserve"> 智利天主教大学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140. McMaster University </w:t>
      </w:r>
      <w:r>
        <w:t>麦克马斯特大学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141. RWTH Aachen University </w:t>
      </w:r>
      <w:r>
        <w:t>亚琛工业大学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142. University of Oslo </w:t>
      </w:r>
      <w:r>
        <w:t>奥斯陆大学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143. University of Pittsburgh</w:t>
      </w:r>
      <w:r>
        <w:t xml:space="preserve"> 匹兹堡大学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144. Technical University of Berlin</w:t>
      </w:r>
      <w:r>
        <w:t xml:space="preserve"> 柏林工业大学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145. Hebrew University of Jerusalem </w:t>
      </w:r>
      <w:r>
        <w:t>耶路撒冷希伯来大学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146. University of Lausanne  </w:t>
      </w:r>
      <w:r>
        <w:t>洛桑大学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147. Emory University </w:t>
      </w:r>
      <w:r>
        <w:t>埃默里大学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148. Erasmus University Rotterda </w:t>
      </w:r>
      <w:r>
        <w:t>鹿特丹伊拉斯姆斯大学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149. Michigan State University </w:t>
      </w:r>
      <w:r>
        <w:t>密歇根州立大学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150. University of Basel </w:t>
      </w:r>
      <w:r>
        <w:t>巴塞尔大学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151. University of Otago </w:t>
      </w:r>
      <w:r>
        <w:t>奥塔哥大学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152. University of Waterloo </w:t>
      </w:r>
      <w:r>
        <w:t>滑铁卢大学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153. Université Catholique de Louvain </w:t>
      </w:r>
      <w:r>
        <w:t>鲁汶大学（法语）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154. University of Vienna </w:t>
      </w:r>
      <w:r>
        <w:t>维也纳大学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155. Hanyang University </w:t>
      </w:r>
      <w:r>
        <w:t>汉阳大学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156. Universitat de Barcelona </w:t>
      </w:r>
      <w:r>
        <w:t>巴塞罗那大学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157. </w:t>
      </w:r>
      <w:r>
        <w:rPr>
          <w:rFonts w:ascii="Times New Roman" w:eastAsia="方正仿宋简体"/>
          <w:spacing w:val="-17"/>
        </w:rPr>
        <w:t xml:space="preserve">École Normale Supérieure de Lyon </w:t>
      </w:r>
      <w:r>
        <w:t>里昂高等师范学校（法语）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158. University of Aberdeen </w:t>
      </w:r>
      <w:r>
        <w:t>阿伯丁大学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159. University of Exeter </w:t>
      </w:r>
      <w:r>
        <w:t>埃克塞特大学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160. University of Bath</w:t>
      </w:r>
      <w:r>
        <w:t xml:space="preserve"> 巴斯大学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161. National Tsing Hua University</w:t>
      </w:r>
      <w:r>
        <w:t xml:space="preserve"> 国立清华大学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162. Newcastle University </w:t>
      </w:r>
      <w:r>
        <w:t>纽卡斯尔大学（英国）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163. University of Minnesota </w:t>
      </w:r>
      <w:r>
        <w:t>明尼苏达大学双城分校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164. University of Tübingen </w:t>
      </w:r>
      <w:r>
        <w:t>蒂宾根大学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165. University of Bergen </w:t>
      </w:r>
      <w:r>
        <w:t>卑尔根大学</w:t>
      </w:r>
    </w:p>
    <w:p>
      <w:pPr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166. University of California, Irvine </w:t>
      </w:r>
      <w:r>
        <w:t>加州大学尔湾分校</w:t>
      </w:r>
    </w:p>
    <w:p>
      <w:pPr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167. University of Bern </w:t>
      </w:r>
      <w:r>
        <w:t>伯尔尼大学</w:t>
      </w:r>
    </w:p>
    <w:p>
      <w:pPr>
        <w:spacing w:line="540" w:lineRule="exact"/>
        <w:ind w:firstLine="420" w:firstLineChars="200"/>
      </w:pPr>
      <w:r>
        <w:rPr>
          <w:rFonts w:ascii="Times New Roman" w:eastAsia="方正仿宋简体"/>
        </w:rPr>
        <w:t>168. University College Dublin</w:t>
      </w:r>
      <w:r>
        <w:rPr>
          <w:rFonts w:ascii="Times New Roman" w:eastAsia="方正仿宋简体"/>
        </w:rPr>
        <w:tab/>
      </w:r>
      <w:r>
        <w:t>都柏林大学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169. Dartmouth College </w:t>
      </w:r>
      <w:r>
        <w:t>达特茅斯学院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170. Politecnico di Milano </w:t>
      </w:r>
      <w:r>
        <w:t>米兰理工大学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171. University of Freiburg </w:t>
      </w:r>
      <w:r>
        <w:t>弗莱堡大学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172.</w:t>
      </w:r>
      <w:r>
        <w:rPr>
          <w:rFonts w:ascii="Times New Roman" w:eastAsia="方正仿宋简体"/>
          <w:spacing w:val="-10"/>
        </w:rPr>
        <w:t xml:space="preserve"> Indian Institute of Technology Delhi </w:t>
      </w:r>
      <w:r>
        <w:t>印度理工学院德里分校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173. King Fahd University of Petroleum &amp; Minerals </w:t>
      </w:r>
      <w:r>
        <w:t>法赫德国王石油与矿业大学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174. University of Liverpool </w:t>
      </w:r>
      <w:r>
        <w:t>利物浦大学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175. University of Virginia </w:t>
      </w:r>
      <w:r>
        <w:t>弗吉尼亚大学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176. University of Technology Sydney</w:t>
      </w:r>
      <w:r>
        <w:t xml:space="preserve"> 悉尼科技大学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177. CentraleSupélec </w:t>
      </w:r>
      <w:r>
        <w:t>巴黎中央理工</w:t>
      </w:r>
      <w:r>
        <w:rPr>
          <w:rFonts w:hint="eastAsia"/>
        </w:rPr>
        <w:t>-</w:t>
      </w:r>
      <w:r>
        <w:t>高等电力大学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178. University of Florida </w:t>
      </w:r>
      <w:r>
        <w:t>佛罗里达大学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179. </w:t>
      </w:r>
      <w:r>
        <w:rPr>
          <w:rFonts w:ascii="Times New Roman" w:eastAsia="方正仿宋简体"/>
          <w:spacing w:val="-17"/>
        </w:rPr>
        <w:t>Indian Institute of Technology Bombay</w:t>
      </w:r>
      <w:r>
        <w:t xml:space="preserve"> 印度理工学院孟买分校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180. University of Twente </w:t>
      </w:r>
      <w:r>
        <w:t>特文特大学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181. University of Göttingen </w:t>
      </w:r>
      <w:r>
        <w:t>哥廷根大学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182. Vrije Universiteit Brussel </w:t>
      </w:r>
      <w:r>
        <w:t>布鲁塞尔自由大学（荷语）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183. </w:t>
      </w:r>
      <w:r>
        <w:rPr>
          <w:rFonts w:ascii="Times New Roman" w:eastAsia="方正仿宋简体"/>
          <w:spacing w:val="-6"/>
        </w:rPr>
        <w:t xml:space="preserve">University of Colorado Boulder </w:t>
      </w:r>
      <w:r>
        <w:t>科罗拉多大学波尔得分校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184. Universidade Estadual de Campinas (Unicamp) </w:t>
      </w:r>
      <w:r>
        <w:t>坎皮纳斯州立大学（金边大学）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185. Vienna University of Technology </w:t>
      </w:r>
      <w:r>
        <w:t>维也纳科技大学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186. University of Rochester </w:t>
      </w:r>
      <w:r>
        <w:t>罗切斯特大学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187. Universidad Autónoma de Madrid</w:t>
      </w:r>
      <w:r>
        <w:rPr>
          <w:rFonts w:ascii="Times New Roman" w:eastAsia="方正仿宋简体"/>
        </w:rPr>
        <w:tab/>
      </w:r>
      <w:r>
        <w:t>马德里自治大学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188. University of Reading </w:t>
      </w:r>
      <w:r>
        <w:t>雷丁大学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189. University of Bologna </w:t>
      </w:r>
      <w:r>
        <w:t>博洛尼亚大学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190. Indian Institute of Science (IISc) Bangalore </w:t>
      </w:r>
      <w:r>
        <w:t xml:space="preserve"> 印度班加罗尔科学院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191. University of Cape Town </w:t>
      </w:r>
      <w:r>
        <w:t>开普敦大学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192. Keio University</w:t>
      </w:r>
      <w:r>
        <w:rPr>
          <w:rFonts w:ascii="Times New Roman" w:eastAsia="方正仿宋简体"/>
        </w:rPr>
        <w:tab/>
      </w:r>
      <w:r>
        <w:t>庆应义塾大学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193. Scuola Normale Superiore di Pisa </w:t>
      </w:r>
      <w:r>
        <w:t>比萨高等师范学院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194. Scuola Superiore Sant’Anna </w:t>
      </w:r>
      <w:r>
        <w:t>比萨圣安娜大学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195. </w:t>
      </w:r>
      <w:r>
        <w:rPr>
          <w:rFonts w:ascii="Times New Roman" w:eastAsia="方正仿宋简体"/>
          <w:spacing w:val="-12"/>
        </w:rPr>
        <w:t>Autonomous University of Barcelona</w:t>
      </w:r>
      <w:r>
        <w:t xml:space="preserve"> 巴塞罗那自治大学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196. Texas A&amp;M University </w:t>
      </w:r>
      <w:r>
        <w:t>德州农工大学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197. TU Dresden </w:t>
      </w:r>
      <w:r>
        <w:t>德累斯顿工业大学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198. Stockholm University </w:t>
      </w:r>
      <w:r>
        <w:t>斯德哥尔摩大学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199. Tecnológico de Monterrey(ITESM) </w:t>
      </w:r>
      <w:r>
        <w:t>蒙特雷科技大学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200. Maastricht University </w:t>
      </w:r>
      <w:r>
        <w:t>马斯特里赫特大学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201. Université PSL </w:t>
      </w:r>
      <w:r>
        <w:t>巴黎文理研究大学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202. Sorbonne University </w:t>
      </w:r>
      <w:r>
        <w:t>索邦大学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203. Queen's University of Belfast </w:t>
      </w:r>
      <w:r>
        <w:t>贝尔法斯特女王大学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204. </w:t>
      </w:r>
      <w:r>
        <w:rPr>
          <w:rFonts w:ascii="Times New Roman" w:eastAsia="方正仿宋简体"/>
          <w:spacing w:val="-14"/>
        </w:rPr>
        <w:t>Universiti Kebangsaan Malaysia (UKM)</w:t>
      </w:r>
      <w:r>
        <w:t xml:space="preserve"> 马来西亚国民大学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205. Case Western Reserve University </w:t>
      </w:r>
      <w:r>
        <w:t>凯斯西储大学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206. Vanderbilt University </w:t>
      </w:r>
      <w:r>
        <w:t>范德堡大学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207. Universiti Putra Malaysia (UPM)</w:t>
      </w:r>
      <w:r>
        <w:t xml:space="preserve"> 博特拉大学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208. Universiti Sains Malaysia (USM) </w:t>
      </w:r>
      <w:r>
        <w:t>马来西亚理科大学 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209. King Abdul Aziz University (KAU)</w:t>
      </w:r>
      <w:r>
        <w:t xml:space="preserve"> 阿齐兹国王大学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210. Universidad de Chile </w:t>
      </w:r>
      <w:r>
        <w:t xml:space="preserve">智利大学 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211. Waseda University</w:t>
      </w:r>
      <w:r>
        <w:t xml:space="preserve"> 早稻田大学 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212. </w:t>
      </w:r>
      <w:r>
        <w:rPr>
          <w:rFonts w:ascii="Times New Roman" w:eastAsia="方正仿宋简体"/>
          <w:spacing w:val="-14"/>
        </w:rPr>
        <w:t>University of California，San Francisco</w:t>
      </w:r>
      <w:r>
        <w:t xml:space="preserve"> 加州大学旧金山分校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213. Rockefeller University </w:t>
      </w:r>
      <w:r>
        <w:t>洛克菲勒大学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214. </w:t>
      </w:r>
      <w:r>
        <w:rPr>
          <w:rFonts w:ascii="Times New Roman" w:eastAsia="方正仿宋简体"/>
          <w:spacing w:val="-11"/>
        </w:rPr>
        <w:t xml:space="preserve">Icahn School of Medicine at Mount Sinai </w:t>
      </w:r>
      <w:r>
        <w:t>西奈山伊坎医学院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215. Universite Sorbonne Paris Cite-USPC (ComUE) </w:t>
      </w:r>
      <w:r>
        <w:t>索邦巴黎西岱大学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216. </w:t>
      </w:r>
      <w:r>
        <w:rPr>
          <w:rFonts w:ascii="Times New Roman" w:eastAsia="方正仿宋简体"/>
          <w:spacing w:val="-18"/>
        </w:rPr>
        <w:t xml:space="preserve">University of California，Santa Cruz </w:t>
      </w:r>
      <w:r>
        <w:t>加州大学圣克鲁兹分校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217. VU University Amsterdam </w:t>
      </w:r>
      <w:r>
        <w:t>阿姆斯特丹自由大学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218. University of Arizona </w:t>
      </w:r>
      <w:r>
        <w:t>亚利桑那大学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219. Weizmann Institute of Science</w:t>
      </w:r>
      <w:r>
        <w:t xml:space="preserve"> 魏茨曼科学研究所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220. London School of Hygiene &amp; Tropical Medicine </w:t>
      </w:r>
      <w:r>
        <w:t>伦敦卫生与热带医学学院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221. University of Bonn </w:t>
      </w:r>
      <w:r>
        <w:t>波恩大学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222. University of Padua </w:t>
      </w:r>
      <w:r>
        <w:t>帕多瓦大学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223. Université Paris-Sud </w:t>
      </w:r>
      <w:r>
        <w:t>巴黎第十一大学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224. Sapienza University of Rome </w:t>
      </w:r>
      <w:r>
        <w:t>罗马大学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225. Baylor College of Medicine </w:t>
      </w:r>
      <w:r>
        <w:t>贝勒医学院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226. University of Massachusetts Amherst</w:t>
      </w:r>
      <w:r>
        <w:t xml:space="preserve"> 马萨诸塞大学安姆斯特分校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227. </w:t>
      </w:r>
      <w:r>
        <w:rPr>
          <w:rFonts w:ascii="Times New Roman" w:eastAsia="方正仿宋简体"/>
          <w:spacing w:val="-11"/>
        </w:rPr>
        <w:t xml:space="preserve">Indiana University Bloomington </w:t>
      </w:r>
      <w:r>
        <w:t>印第安纳大学伯明顿分校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228. University of Utah </w:t>
      </w:r>
      <w:r>
        <w:t>犹他大学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229. Universite de Lyon (ComUE) </w:t>
      </w:r>
      <w:r>
        <w:t>里昂大学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230. Communaute Universite Grenoble Alpes </w:t>
      </w:r>
      <w:r>
        <w:t>格勒诺布尔</w:t>
      </w:r>
      <w:r>
        <w:rPr>
          <w:rFonts w:hint="eastAsia"/>
        </w:rPr>
        <w:t>-</w:t>
      </w:r>
      <w:r>
        <w:t>阿尔卑斯大学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231. University of Hamburg </w:t>
      </w:r>
      <w:r>
        <w:t>汉堡大学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232. University of Texas Southwestern Medical Center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 xml:space="preserve">Dallas </w:t>
      </w:r>
      <w:r>
        <w:t>德克萨斯大学西南医学中心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233. Arizona State University </w:t>
      </w:r>
      <w:r>
        <w:t>亚利桑那州立大学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234. University of California，Riverside </w:t>
      </w:r>
      <w:r>
        <w:t>加州大学河滨分校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235. University of Gothenburg </w:t>
      </w:r>
      <w:r>
        <w:t>哥德堡大学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236. </w:t>
      </w:r>
      <w:r>
        <w:rPr>
          <w:rFonts w:ascii="Times New Roman" w:eastAsia="方正仿宋简体"/>
          <w:spacing w:val="-10"/>
        </w:rPr>
        <w:t xml:space="preserve">Oregon Health &amp; Science University </w:t>
      </w:r>
      <w:r>
        <w:t>俄勒冈健康与科学大学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237. King Abdullah University of Science &amp; Technology </w:t>
      </w:r>
      <w:r>
        <w:t>阿卜杜拉国王科技大学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238. University of Milan </w:t>
      </w:r>
      <w:r>
        <w:t>米兰大学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239. University of Iowa</w:t>
      </w:r>
      <w:r>
        <w:t xml:space="preserve"> 爱荷华大学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240. University of Aix-Marseille </w:t>
      </w:r>
      <w:r>
        <w:t>艾克斯-马赛大学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241. University of Sussex </w:t>
      </w:r>
      <w:r>
        <w:t>萨塞克斯大学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242. International School for Advanced Studies</w:t>
      </w:r>
      <w:r>
        <w:t xml:space="preserve"> 国际高等研究学院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243. Stony Brook University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 xml:space="preserve">SUNY </w:t>
      </w:r>
      <w:r>
        <w:t>纽约州立大学石溪分校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244. </w:t>
      </w:r>
      <w:r>
        <w:rPr>
          <w:rFonts w:ascii="Times New Roman" w:eastAsia="方正仿宋简体"/>
          <w:spacing w:val="-18"/>
        </w:rPr>
        <w:t>University of Alabama</w:t>
      </w:r>
      <w:r>
        <w:rPr>
          <w:rFonts w:hint="eastAsia" w:ascii="Times New Roman" w:eastAsia="方正仿宋简体"/>
          <w:spacing w:val="-18"/>
        </w:rPr>
        <w:t>-</w:t>
      </w:r>
      <w:r>
        <w:rPr>
          <w:rFonts w:ascii="Times New Roman" w:eastAsia="方正仿宋简体"/>
          <w:spacing w:val="-18"/>
        </w:rPr>
        <w:t>Birmingham</w:t>
      </w:r>
      <w:r>
        <w:t xml:space="preserve"> 阿拉巴马大学伯明翰分校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245. Pompeu Fabra University </w:t>
      </w:r>
      <w:r>
        <w:t>庞培法布拉大学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246. Universite Federale Toulouse Midi-Pyrenees (ComUE)</w:t>
      </w:r>
      <w:r>
        <w:t xml:space="preserve"> 图卢兹大学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247. University of Calgary </w:t>
      </w:r>
      <w:r>
        <w:t>卡尔加里大学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248. Tel Aviv University </w:t>
      </w:r>
      <w:r>
        <w:t>特拉维夫大学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249. Boğaziçi University</w:t>
      </w:r>
      <w:r>
        <w:t xml:space="preserve"> 海峡大学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250. University of Pisa </w:t>
      </w:r>
      <w:r>
        <w:t>比萨大学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251. Tufts University </w:t>
      </w:r>
      <w:r>
        <w:t>塔夫茨大学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252. Florida State University </w:t>
      </w:r>
      <w:r>
        <w:t>佛罗里达州立大学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253. Curtin University of Technology</w:t>
      </w:r>
      <w:r>
        <w:t xml:space="preserve"> 科廷科技大学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254. Languedoc-Roussillon Universites (ComUE) </w:t>
      </w:r>
      <w:r>
        <w:t>朗格多克-鲁西永大学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255. University of Cincinnati </w:t>
      </w:r>
      <w:r>
        <w:t>辛辛那提大学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256. University of Ottawa </w:t>
      </w:r>
      <w:r>
        <w:t>渥太华大学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257. University of Witwatersrand </w:t>
      </w:r>
      <w:r>
        <w:t>威特沃特斯兰德大学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258. Northeastern University </w:t>
      </w:r>
      <w:r>
        <w:t>东北大学（美国）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259. University of Würzburg </w:t>
      </w:r>
      <w:r>
        <w:t>维尔茨堡大学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260. Johannes Gutenberg University of Mainz </w:t>
      </w:r>
      <w:r>
        <w:t>美因茨约翰内斯古滕贝格大学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261. Charles University in Prague </w:t>
      </w:r>
      <w:r>
        <w:t>布拉格查理大学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262. Johann Wolfgang Goethe University Frankfurt am Main </w:t>
      </w:r>
      <w:r>
        <w:t>约翰·沃尔夫冈·歌德·美茵河畔法兰克福大学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263. </w:t>
      </w:r>
      <w:r>
        <w:rPr>
          <w:rFonts w:ascii="Times New Roman" w:eastAsia="方正仿宋简体"/>
          <w:spacing w:val="-4"/>
        </w:rPr>
        <w:t>University of Illinois</w:t>
      </w:r>
      <w:r>
        <w:rPr>
          <w:rFonts w:hint="eastAsia" w:ascii="Times New Roman" w:eastAsia="方正仿宋简体"/>
          <w:spacing w:val="-4"/>
        </w:rPr>
        <w:t>-</w:t>
      </w:r>
      <w:r>
        <w:rPr>
          <w:rFonts w:ascii="Times New Roman" w:eastAsia="方正仿宋简体"/>
          <w:spacing w:val="-4"/>
        </w:rPr>
        <w:t xml:space="preserve">Chicago </w:t>
      </w:r>
      <w:r>
        <w:t>伊利诺伊大学芝加哥分校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264. University of Tennessee </w:t>
      </w:r>
      <w:r>
        <w:t>田纳西大学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265. University of Notre Dame</w:t>
      </w:r>
      <w:r>
        <w:t xml:space="preserve"> 圣母大学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266. University of Strasbourg </w:t>
      </w:r>
      <w:r>
        <w:t>斯特拉斯堡大学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267. Medical University of Vienna </w:t>
      </w:r>
      <w:r>
        <w:t>维也纳医科大学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268. University of Miami </w:t>
      </w:r>
      <w:r>
        <w:t>迈阿密大学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269. Universite Paris Saclay </w:t>
      </w:r>
      <w:r>
        <w:t>巴黎萨克莱大学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270. University of Münster </w:t>
      </w:r>
      <w:r>
        <w:t>明斯特大学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271. University Paris Diderot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Paris 7</w:t>
      </w:r>
      <w:r>
        <w:t xml:space="preserve"> 巴黎第七大学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>272. Paris Descartes University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 xml:space="preserve">Paris V </w:t>
      </w:r>
      <w:r>
        <w:t>巴黎第五大学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273. Karolinska Institute </w:t>
      </w:r>
      <w:r>
        <w:t>卡罗林斯卡学院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274. </w:t>
      </w:r>
      <w:r>
        <w:rPr>
          <w:rFonts w:ascii="Times New Roman" w:eastAsia="方正仿宋简体"/>
          <w:spacing w:val="-14"/>
        </w:rPr>
        <w:t>Charité</w:t>
      </w:r>
      <w:r>
        <w:rPr>
          <w:rFonts w:hint="eastAsia" w:ascii="Times New Roman" w:eastAsia="方正仿宋简体"/>
          <w:spacing w:val="-14"/>
        </w:rPr>
        <w:t>-</w:t>
      </w:r>
      <w:r>
        <w:rPr>
          <w:rFonts w:ascii="Times New Roman" w:eastAsia="方正仿宋简体"/>
          <w:spacing w:val="-14"/>
        </w:rPr>
        <w:t xml:space="preserve">Universitätsmedizin Berlin </w:t>
      </w:r>
      <w:r>
        <w:t>柏林大学夏丽特医学院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275. Georgetown University </w:t>
      </w:r>
      <w:r>
        <w:t>乔治敦大学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276. Radboud University Nijmegen </w:t>
      </w:r>
      <w:r>
        <w:t>奈梅亨大学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277. University of Paris </w:t>
      </w:r>
      <w:r>
        <w:t>巴黎大学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278. Ulm University </w:t>
      </w:r>
      <w:r>
        <w:t>乌尔姆大学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279. University of Mannheim </w:t>
      </w:r>
      <w:r>
        <w:t>曼海姆大学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280. University of Cologne </w:t>
      </w:r>
      <w:r>
        <w:t>科隆大学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281. University of Leicester </w:t>
      </w:r>
      <w:r>
        <w:t>莱斯特大学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282. Bielefeld University </w:t>
      </w:r>
      <w:r>
        <w:t>比勒费尔德大学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283. Rutgers, </w:t>
      </w:r>
      <w:r>
        <w:rPr>
          <w:rFonts w:hint="eastAsia" w:ascii="Times New Roman" w:eastAsia="方正仿宋简体"/>
        </w:rPr>
        <w:t>T</w:t>
      </w:r>
      <w:r>
        <w:rPr>
          <w:rFonts w:ascii="Times New Roman" w:eastAsia="方正仿宋简体"/>
        </w:rPr>
        <w:t xml:space="preserve">he State University of New Jersey </w:t>
      </w:r>
      <w:r>
        <w:t>罗格斯大学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284. Queensland University of Technology </w:t>
      </w:r>
      <w:r>
        <w:t>昆士兰科技大学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285. </w:t>
      </w:r>
      <w:r>
        <w:rPr>
          <w:rFonts w:ascii="Times New Roman" w:eastAsia="方正仿宋简体"/>
          <w:spacing w:val="-4"/>
        </w:rPr>
        <w:t xml:space="preserve">University of Erlangen-Nuremberg </w:t>
      </w:r>
      <w:r>
        <w:t>埃尔朗根-纽伦堡大学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286. Télécom Paris </w:t>
      </w:r>
      <w:r>
        <w:t>巴黎高等电信学校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287. University of East Anglia </w:t>
      </w:r>
      <w:r>
        <w:t>东安格利亚大学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288. University of Canberra </w:t>
      </w:r>
      <w:r>
        <w:t>堪培拉大学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289. University of Duisburg-Essen </w:t>
      </w:r>
      <w:r>
        <w:t>杜伊斯堡-埃森大学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290. George Washington University </w:t>
      </w:r>
      <w:r>
        <w:t>乔治华盛顿大学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291. University of Antwerp </w:t>
      </w:r>
      <w:r>
        <w:t>安特卫普大学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292. University of Konstanz </w:t>
      </w:r>
      <w:r>
        <w:t>康斯坦茨大学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293. Western University </w:t>
      </w:r>
      <w:r>
        <w:t>西部大学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294. Aalborg University </w:t>
      </w:r>
      <w:r>
        <w:t>奥尔堡大学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295. </w:t>
      </w:r>
      <w:r>
        <w:rPr>
          <w:rFonts w:ascii="Times New Roman" w:eastAsia="方正仿宋简体"/>
          <w:spacing w:val="-4"/>
        </w:rPr>
        <w:t xml:space="preserve">Université Libre de Bruxelles </w:t>
      </w:r>
      <w:r>
        <w:t>布鲁塞尔自由大学（法语）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296. University of Luxembourg </w:t>
      </w:r>
      <w:r>
        <w:t>卢森堡大学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297. University of Dundee </w:t>
      </w:r>
      <w:r>
        <w:t>邓迪大学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298. Tilburg University </w:t>
      </w:r>
      <w:r>
        <w:t>蒂尔堡大学</w:t>
      </w:r>
    </w:p>
    <w:p>
      <w:pPr>
        <w:adjustRightInd w:val="0"/>
        <w:spacing w:line="540" w:lineRule="exact"/>
        <w:ind w:firstLine="420" w:firstLineChars="200"/>
      </w:pPr>
      <w:r>
        <w:rPr>
          <w:rFonts w:ascii="Times New Roman" w:eastAsia="方正仿宋简体"/>
        </w:rPr>
        <w:t xml:space="preserve">299. Paris-Sorbonne University-Paris 4 </w:t>
      </w:r>
      <w:r>
        <w:t>巴黎第四大学</w:t>
      </w:r>
    </w:p>
    <w:p>
      <w:pPr>
        <w:adjustRightInd w:val="0"/>
        <w:spacing w:line="540" w:lineRule="exact"/>
        <w:ind w:firstLine="420" w:firstLineChars="200"/>
        <w:rPr>
          <w:rFonts w:hint="eastAsia"/>
        </w:rPr>
      </w:pPr>
      <w:r>
        <w:rPr>
          <w:rFonts w:ascii="Times New Roman" w:eastAsia="方正仿宋简体"/>
        </w:rPr>
        <w:t xml:space="preserve">300. Royal Holloway University of London </w:t>
      </w:r>
      <w:r>
        <w:t>伦敦大学皇家霍洛威学院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8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8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- 6 -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AE40A8F"/>
    <w:rsid w:val="18CC6F18"/>
    <w:rsid w:val="47043998"/>
    <w:rsid w:val="4F4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2021-05-17T02:14:11Z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F360DFB11B0547DEABF7BD7E770C4BA9</vt:lpwstr>
  </property>
</Properties>
</file>